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9B5" w:rsidRPr="002F7502" w:rsidRDefault="00130863" w:rsidP="002F7502">
      <w:pPr>
        <w:pStyle w:val="a3"/>
        <w:rPr>
          <w:rFonts w:hAnsi="細明體" w:cs="細明體"/>
        </w:rPr>
      </w:pPr>
      <w:r>
        <w:rPr>
          <w:rFonts w:hAnsi="細明體" w:cs="細明體" w:hint="eastAsia"/>
          <w:noProof/>
        </w:rPr>
        <w:drawing>
          <wp:anchor distT="0" distB="0" distL="114300" distR="114300" simplePos="0" relativeHeight="251671552" behindDoc="0" locked="0" layoutInCell="1" allowOverlap="1" wp14:anchorId="3869DD20" wp14:editId="5054DE81">
            <wp:simplePos x="0" y="0"/>
            <wp:positionH relativeFrom="column">
              <wp:posOffset>2480945</wp:posOffset>
            </wp:positionH>
            <wp:positionV relativeFrom="paragraph">
              <wp:posOffset>3810</wp:posOffset>
            </wp:positionV>
            <wp:extent cx="2638800" cy="871200"/>
            <wp:effectExtent l="0" t="0" r="0" b="5715"/>
            <wp:wrapNone/>
            <wp:docPr id="24" name="圖片 18" descr="國際巨星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e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Ansi="細明體" w:cs="細明體" w:hint="eastAsia"/>
          <w:noProof/>
        </w:rPr>
        <mc:AlternateContent>
          <mc:Choice Requires="wps">
            <w:drawing>
              <wp:anchor distT="0" distB="0" distL="114300" distR="114300" simplePos="0" relativeHeight="251672575" behindDoc="0" locked="0" layoutInCell="1" allowOverlap="1" wp14:anchorId="62E8D872" wp14:editId="19C48899">
                <wp:simplePos x="0" y="0"/>
                <wp:positionH relativeFrom="column">
                  <wp:posOffset>1076325</wp:posOffset>
                </wp:positionH>
                <wp:positionV relativeFrom="paragraph">
                  <wp:posOffset>-36195</wp:posOffset>
                </wp:positionV>
                <wp:extent cx="1350000" cy="1296000"/>
                <wp:effectExtent l="0" t="0" r="3175" b="0"/>
                <wp:wrapNone/>
                <wp:docPr id="2" name="五角星形 2" descr="太陽圖案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000" cy="1296000"/>
                        </a:xfrm>
                        <a:prstGeom prst="star5">
                          <a:avLst/>
                        </a:prstGeom>
                        <a:gradFill flip="none" rotWithShape="1">
                          <a:gsLst>
                            <a:gs pos="0">
                              <a:srgbClr val="FFFFFF">
                                <a:lumMod val="0"/>
                                <a:lumOff val="100000"/>
                              </a:srgbClr>
                            </a:gs>
                            <a:gs pos="35000">
                              <a:srgbClr val="FFFF00"/>
                            </a:gs>
                            <a:gs pos="100000">
                              <a:srgbClr val="FFC000"/>
                            </a:gs>
                          </a:gsLst>
                          <a:path path="circle">
                            <a:fillToRect l="100000" b="100000"/>
                          </a:path>
                          <a:tileRect t="-100000" r="-100000"/>
                        </a:gradFill>
                        <a:ln w="25400">
                          <a:noFill/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2EF1F" id="五角星形 2" o:spid="_x0000_s1026" alt="太陽圖案" style="position:absolute;margin-left:84.75pt;margin-top:-2.85pt;width:106.3pt;height:102.05pt;z-index:2516725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0000,129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" path="m1,495027r515656,3l675000,,834343,495030r515656,-3l932822,800969r159350,495028l675000,990049,257828,1295997,417178,800969,1,495027xe" stroked="f" strokeweight="2pt">
                <v:fill color2="#ffc000" rotate="t" focusposition="1" focussize="" colors="0 white;22938f yellow;1 #ffc000" focus="100%" type="gradientRadial"/>
                <v:path arrowok="t" o:connecttype="custom" o:connectlocs="1,495027;515657,495030;675000,0;834343,495030;1349999,495027;932822,800969;1092172,1295997;675000,990049;257828,1295997;417178,800969;1,495027" o:connectangles="0,0,0,0,0,0,0,0,0,0,0"/>
              </v:shape>
            </w:pict>
          </mc:Fallback>
        </mc:AlternateContent>
      </w:r>
      <w:r w:rsidR="00FE1E4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B920BD" wp14:editId="1029AD42">
                <wp:simplePos x="0" y="0"/>
                <wp:positionH relativeFrom="column">
                  <wp:posOffset>-53975</wp:posOffset>
                </wp:positionH>
                <wp:positionV relativeFrom="paragraph">
                  <wp:posOffset>50165</wp:posOffset>
                </wp:positionV>
                <wp:extent cx="1875600" cy="1047600"/>
                <wp:effectExtent l="0" t="0" r="0" b="635"/>
                <wp:wrapNone/>
                <wp:docPr id="1" name="文字方塊 3" descr="2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600" cy="104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E1E4D" w:rsidRPr="00A43DB9" w:rsidRDefault="00FE1E4D" w:rsidP="00FE1E4D">
                            <w:pPr>
                              <w:pStyle w:val="a3"/>
                              <w:jc w:val="center"/>
                              <w:rPr>
                                <w:rFonts w:ascii="Arial Black" w:eastAsiaTheme="minorEastAsia" w:hAnsi="Arial Black" w:cs="細明體"/>
                                <w:color w:val="595959" w:themeColor="text1" w:themeTint="A6"/>
                                <w:sz w:val="100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lumMod w14:val="67000"/>
                                        </w14:schemeClr>
                                      </w14:gs>
                                      <w14:gs w14:pos="48000">
                                        <w14:schemeClr w14:val="accent6">
                                          <w14:lumMod w14:val="97000"/>
                                          <w14:lumOff w14:val="3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A43DB9">
                              <w:rPr>
                                <w:rFonts w:ascii="Arial Black" w:eastAsiaTheme="minorEastAsia" w:hAnsi="Arial Black" w:cs="細明體" w:hint="eastAsia"/>
                                <w:color w:val="595959" w:themeColor="text1" w:themeTint="A6"/>
                                <w:sz w:val="100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lumMod w14:val="67000"/>
                                        </w14:schemeClr>
                                      </w14:gs>
                                      <w14:gs w14:pos="48000">
                                        <w14:schemeClr w14:val="accent6">
                                          <w14:lumMod w14:val="97000"/>
                                          <w14:lumOff w14:val="3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2</w:t>
                            </w:r>
                            <w:r w:rsidRPr="00A43DB9">
                              <w:rPr>
                                <w:rFonts w:ascii="Arial Black" w:eastAsiaTheme="minorEastAsia" w:hAnsi="Arial Black" w:cs="細明體"/>
                                <w:color w:val="595959" w:themeColor="text1" w:themeTint="A6"/>
                                <w:sz w:val="100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lumMod w14:val="67000"/>
                                        </w14:schemeClr>
                                      </w14:gs>
                                      <w14:gs w14:pos="48000">
                                        <w14:schemeClr w14:val="accent6">
                                          <w14:lumMod w14:val="97000"/>
                                          <w14:lumOff w14:val="3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16200000" w14:scaled="0"/>
                                  </w14:gradFill>
                                </w14:textFill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FadeRight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920BD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alt="2014" style="position:absolute;margin-left:-4.25pt;margin-top:3.95pt;width:147.7pt;height:82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" filled="f" stroked="f">
                <v:textbox>
                  <w:txbxContent>
                    <w:p w:rsidR="00FE1E4D" w:rsidRPr="00A43DB9" w:rsidRDefault="00FE1E4D" w:rsidP="00FE1E4D">
                      <w:pPr>
                        <w:pStyle w:val="a3"/>
                        <w:jc w:val="center"/>
                        <w:rPr>
                          <w:rFonts w:ascii="Arial Black" w:eastAsiaTheme="minorEastAsia" w:hAnsi="Arial Black" w:cs="細明體"/>
                          <w:color w:val="595959" w:themeColor="text1" w:themeTint="A6"/>
                          <w:sz w:val="100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lumMod w14:val="67000"/>
                                  </w14:schemeClr>
                                </w14:gs>
                                <w14:gs w14:pos="48000">
                                  <w14:schemeClr w14:val="accent6">
                                    <w14:lumMod w14:val="97000"/>
                                    <w14:lumOff w14:val="3000"/>
                                  </w14:schemeClr>
                                </w14:gs>
                                <w14:gs w14:pos="100000"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16200000" w14:scaled="0"/>
                            </w14:gradFill>
                          </w14:textFill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A43DB9">
                        <w:rPr>
                          <w:rFonts w:ascii="Arial Black" w:eastAsiaTheme="minorEastAsia" w:hAnsi="Arial Black" w:cs="細明體" w:hint="eastAsia"/>
                          <w:color w:val="595959" w:themeColor="text1" w:themeTint="A6"/>
                          <w:sz w:val="100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lumMod w14:val="67000"/>
                                  </w14:schemeClr>
                                </w14:gs>
                                <w14:gs w14:pos="48000">
                                  <w14:schemeClr w14:val="accent6">
                                    <w14:lumMod w14:val="97000"/>
                                    <w14:lumOff w14:val="3000"/>
                                  </w14:schemeClr>
                                </w14:gs>
                                <w14:gs w14:pos="100000"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16200000" w14:scaled="0"/>
                            </w14:gradFill>
                          </w14:textFill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2</w:t>
                      </w:r>
                      <w:r w:rsidRPr="00A43DB9">
                        <w:rPr>
                          <w:rFonts w:ascii="Arial Black" w:eastAsiaTheme="minorEastAsia" w:hAnsi="Arial Black" w:cs="細明體"/>
                          <w:color w:val="595959" w:themeColor="text1" w:themeTint="A6"/>
                          <w:sz w:val="100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lumMod w14:val="67000"/>
                                  </w14:schemeClr>
                                </w14:gs>
                                <w14:gs w14:pos="48000">
                                  <w14:schemeClr w14:val="accent6">
                                    <w14:lumMod w14:val="97000"/>
                                    <w14:lumOff w14:val="3000"/>
                                  </w14:schemeClr>
                                </w14:gs>
                                <w14:gs w14:pos="100000"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16200000" w14:scaled="0"/>
                            </w14:gradFill>
                          </w14:textFill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004</w:t>
                      </w:r>
                    </w:p>
                  </w:txbxContent>
                </v:textbox>
              </v:shape>
            </w:pict>
          </mc:Fallback>
        </mc:AlternateContent>
      </w:r>
      <w:r w:rsidR="000429B5" w:rsidRPr="002F7502">
        <w:rPr>
          <w:rFonts w:hAnsi="細明體" w:cs="細明體" w:hint="eastAsia"/>
        </w:rPr>
        <w:t xml:space="preserve">  </w:t>
      </w:r>
    </w:p>
    <w:p w:rsidR="000429B5" w:rsidRPr="00F74307" w:rsidRDefault="00361CFC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  <w:r>
        <w:rPr>
          <w:rFonts w:ascii="新細明體" w:eastAsia="新細明體" w:hAnsi="新細明體" w:cs="細明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3663" behindDoc="0" locked="0" layoutInCell="1" allowOverlap="1">
                <wp:simplePos x="0" y="0"/>
                <wp:positionH relativeFrom="page">
                  <wp:posOffset>2505075</wp:posOffset>
                </wp:positionH>
                <wp:positionV relativeFrom="page">
                  <wp:posOffset>952500</wp:posOffset>
                </wp:positionV>
                <wp:extent cx="4356000" cy="1116000"/>
                <wp:effectExtent l="38100" t="76200" r="26035" b="84455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56000" cy="1116000"/>
                          <a:chOff x="0" y="0"/>
                          <a:chExt cx="4358578" cy="1112000"/>
                        </a:xfrm>
                      </wpg:grpSpPr>
                      <wpg:grpSp>
                        <wpg:cNvPr id="3" name="群組 3"/>
                        <wpg:cNvGrpSpPr/>
                        <wpg:grpSpPr>
                          <a:xfrm>
                            <a:off x="47625" y="0"/>
                            <a:ext cx="4141593" cy="298023"/>
                            <a:chOff x="0" y="0"/>
                            <a:chExt cx="4141593" cy="298023"/>
                          </a:xfrm>
                        </wpg:grpSpPr>
                        <wps:wsp>
                          <wps:cNvPr id="6" name="梯形 5"/>
                          <wps:cNvSpPr/>
                          <wps:spPr>
                            <a:xfrm rot="15960000">
                              <a:off x="1864800" y="-1750377"/>
                              <a:ext cx="183600" cy="3913200"/>
                            </a:xfrm>
                            <a:prstGeom prst="trapezoid">
                              <a:avLst/>
                            </a:prstGeom>
                            <a:solidFill>
                              <a:srgbClr val="0000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流程圖: 抽選 6"/>
                          <wps:cNvSpPr/>
                          <wps:spPr>
                            <a:xfrm rot="6000000">
                              <a:off x="3922200" y="-35877"/>
                              <a:ext cx="183515" cy="255270"/>
                            </a:xfrm>
                            <a:prstGeom prst="flowChartExtract">
                              <a:avLst/>
                            </a:prstGeom>
                            <a:solidFill>
                              <a:srgbClr val="0000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" name="群組 4"/>
                        <wpg:cNvGrpSpPr/>
                        <wpg:grpSpPr>
                          <a:xfrm>
                            <a:off x="28575" y="247650"/>
                            <a:ext cx="4330003" cy="238950"/>
                            <a:chOff x="0" y="0"/>
                            <a:chExt cx="4330003" cy="238950"/>
                          </a:xfrm>
                        </wpg:grpSpPr>
                        <wps:wsp>
                          <wps:cNvPr id="9" name="梯形 9"/>
                          <wps:cNvSpPr/>
                          <wps:spPr>
                            <a:xfrm rot="16200000">
                              <a:off x="1954800" y="-1899450"/>
                              <a:ext cx="183600" cy="4093200"/>
                            </a:xfrm>
                            <a:prstGeom prst="trapezoid">
                              <a:avLst/>
                            </a:prstGeom>
                            <a:solidFill>
                              <a:srgbClr val="9933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流程圖: 抽選 10"/>
                          <wps:cNvSpPr/>
                          <wps:spPr>
                            <a:xfrm rot="4140000">
                              <a:off x="4088400" y="-42075"/>
                              <a:ext cx="199528" cy="283678"/>
                            </a:xfrm>
                            <a:prstGeom prst="flowChartExtract">
                              <a:avLst/>
                            </a:prstGeom>
                            <a:solidFill>
                              <a:srgbClr val="9933FF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" name="群組 5"/>
                        <wpg:cNvGrpSpPr/>
                        <wpg:grpSpPr>
                          <a:xfrm>
                            <a:off x="38100" y="466725"/>
                            <a:ext cx="3595575" cy="268800"/>
                            <a:chOff x="0" y="0"/>
                            <a:chExt cx="3595575" cy="268800"/>
                          </a:xfrm>
                        </wpg:grpSpPr>
                        <wps:wsp>
                          <wps:cNvPr id="12" name="梯形 12"/>
                          <wps:cNvSpPr/>
                          <wps:spPr>
                            <a:xfrm rot="16440000">
                              <a:off x="1611000" y="-1611000"/>
                              <a:ext cx="183600" cy="3405600"/>
                            </a:xfrm>
                            <a:prstGeom prst="trapezoid">
                              <a:avLst/>
                            </a:prstGeom>
                            <a:solidFill>
                              <a:srgbClr val="FF6600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流程圖: 抽選 13"/>
                          <wps:cNvSpPr/>
                          <wps:spPr>
                            <a:xfrm rot="4380000">
                              <a:off x="3392175" y="65400"/>
                              <a:ext cx="183600" cy="22320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6600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" name="群組 8"/>
                        <wpg:cNvGrpSpPr/>
                        <wpg:grpSpPr>
                          <a:xfrm>
                            <a:off x="0" y="628650"/>
                            <a:ext cx="3987050" cy="483350"/>
                            <a:chOff x="0" y="0"/>
                            <a:chExt cx="3987050" cy="483350"/>
                          </a:xfrm>
                        </wpg:grpSpPr>
                        <wps:wsp>
                          <wps:cNvPr id="15" name="梯形 15"/>
                          <wps:cNvSpPr/>
                          <wps:spPr>
                            <a:xfrm rot="16800000">
                              <a:off x="1809000" y="-1809000"/>
                              <a:ext cx="183600" cy="3801600"/>
                            </a:xfrm>
                            <a:prstGeom prst="trapezoid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流程圖: 抽選 16"/>
                          <wps:cNvSpPr/>
                          <wps:spPr>
                            <a:xfrm rot="4680000">
                              <a:off x="3771150" y="267450"/>
                              <a:ext cx="183515" cy="248285"/>
                            </a:xfrm>
                            <a:prstGeom prst="flowChartExtract">
                              <a:avLst/>
                            </a:prstGeom>
                            <a:solidFill>
                              <a:srgbClr val="92D050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2700" h="12700" prst="coolSlant"/>
                              <a:bevelB w="12700" h="12700" prst="coolSlant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55205B" id="群組 11" o:spid="_x0000_s1026" style="position:absolute;margin-left:197.25pt;margin-top:75pt;width:343pt;height:87.85pt;z-index:251633663;mso-position-horizontal-relative:page;mso-position-vertical-relative:page;mso-width-relative:margin;mso-height-relative:margin" coordsize="43585,1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">
                <v:group id="群組 3" o:spid="_x0000_s1027" style="position:absolute;left:476;width:41416;height:2980" coordsize="41415,2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梯形 5" o:spid="_x0000_s1028" style="position:absolute;left:18648;top:-17504;width:1836;height:39132;rotation:-94;visibility:visible;mso-wrap-style:square;v-text-anchor:middle" coordsize="183600,391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" path="m,3913200l45900,r91800,l183600,3913200,,3913200xe" fillcolor="blue" stroked="f" strokeweight="1pt">
                    <v:fill opacity="46003f"/>
                    <v:stroke joinstyle="miter"/>
                    <v:path arrowok="t" o:connecttype="custom" o:connectlocs="0,3913200;45900,0;137700,0;183600,3913200;0,3913200" o:connectangles="0,0,0,0,0"/>
                  </v:shape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流程圖: 抽選 6" o:spid="_x0000_s1029" type="#_x0000_t127" style="position:absolute;left:39221;top:-358;width:1835;height:2552;rotation: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" fillcolor="blue" stroked="f" strokeweight="1pt">
                    <v:fill opacity="46003f"/>
                  </v:shape>
                </v:group>
                <v:group id="群組 4" o:spid="_x0000_s1030" style="position:absolute;left:285;top:2476;width:43300;height:2390" coordsize="43300,2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梯形 9" o:spid="_x0000_s1031" style="position:absolute;left:19548;top:-18995;width:1836;height:40932;rotation:-90;visibility:visible;mso-wrap-style:square;v-text-anchor:middle" coordsize="183600,409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" path="m,4093200l45900,r91800,l183600,4093200,,4093200xe" fillcolor="#93f" stroked="f" strokeweight="1pt">
                    <v:fill opacity="46003f"/>
                    <v:stroke joinstyle="miter"/>
                    <v:path arrowok="t" o:connecttype="custom" o:connectlocs="0,4093200;45900,0;137700,0;183600,4093200;0,4093200" o:connectangles="0,0,0,0,0"/>
                  </v:shape>
                  <v:shape id="流程圖: 抽選 10" o:spid="_x0000_s1032" type="#_x0000_t127" style="position:absolute;left:40884;top:-421;width:1995;height:2837;rotation: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" fillcolor="#93f" stroked="f" strokeweight="1pt">
                    <v:fill opacity="46003f"/>
                  </v:shape>
                </v:group>
                <v:group id="群組 5" o:spid="_x0000_s1033" style="position:absolute;left:381;top:4667;width:35955;height:2688" coordsize="35955,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梯形 12" o:spid="_x0000_s1034" style="position:absolute;left:16110;top:-16110;width:1836;height:34056;rotation:-86;visibility:visible;mso-wrap-style:square;v-text-anchor:middle" coordsize="183600,340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" path="m,3405600l45900,r91800,l183600,3405600,,3405600xe" fillcolor="#f60" stroked="f" strokeweight="1pt">
                    <v:fill opacity="46003f"/>
                    <v:stroke joinstyle="miter"/>
                    <v:path arrowok="t" o:connecttype="custom" o:connectlocs="0,3405600;45900,0;137700,0;183600,3405600;0,3405600" o:connectangles="0,0,0,0,0"/>
                  </v:shape>
                  <v:shape id="流程圖: 抽選 13" o:spid="_x0000_s1035" type="#_x0000_t127" style="position:absolute;left:33921;top:654;width:1836;height:2232;rotation: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" fillcolor="#f60" stroked="f" strokeweight="1pt">
                    <v:fill opacity="46003f"/>
                  </v:shape>
                </v:group>
                <v:group id="群組 8" o:spid="_x0000_s1036" style="position:absolute;top:6286;width:39870;height:4834" coordsize="39870,4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梯形 15" o:spid="_x0000_s1037" style="position:absolute;left:18090;top:-18090;width:1836;height:38016;rotation:-80;visibility:visible;mso-wrap-style:square;v-text-anchor:middle" coordsize="183600,380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" path="m,3801600l45900,r91800,l183600,3801600,,3801600xe" fillcolor="#92d050" stroked="f" strokeweight="1pt">
                    <v:stroke joinstyle="miter"/>
                    <v:path arrowok="t" o:connecttype="custom" o:connectlocs="0,3801600;45900,0;137700,0;183600,3801600;0,3801600" o:connectangles="0,0,0,0,0"/>
                  </v:shape>
                  <v:shape id="流程圖: 抽選 16" o:spid="_x0000_s1038" type="#_x0000_t127" style="position:absolute;left:37711;top:2674;width:1835;height:2483;rotation: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" fillcolor="#92d050" stroked="f" strokeweight="1pt">
                    <v:fill opacity="46003f"/>
                  </v:shape>
                </v:group>
                <w10:wrap anchorx="page" anchory="page"/>
              </v:group>
            </w:pict>
          </mc:Fallback>
        </mc:AlternateContent>
      </w:r>
    </w:p>
    <w:p w:rsidR="000429B5" w:rsidRPr="00F74307" w:rsidRDefault="000429B5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</w:p>
    <w:p w:rsidR="000429B5" w:rsidRPr="00F74307" w:rsidRDefault="000429B5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</w:p>
    <w:p w:rsidR="000429B5" w:rsidRPr="00F74307" w:rsidRDefault="000429B5" w:rsidP="002F7502">
      <w:pPr>
        <w:pStyle w:val="a3"/>
        <w:rPr>
          <w:rFonts w:ascii="新細明體" w:eastAsia="新細明體" w:hAnsi="新細明體" w:cs="細明體"/>
          <w:sz w:val="28"/>
          <w:szCs w:val="28"/>
        </w:rPr>
      </w:pPr>
    </w:p>
    <w:p w:rsidR="000429B5" w:rsidRPr="001F7F88" w:rsidRDefault="000429B5" w:rsidP="001F7F88">
      <w:pPr>
        <w:pStyle w:val="a3"/>
        <w:spacing w:beforeLines="50" w:before="120" w:line="400" w:lineRule="exact"/>
        <w:rPr>
          <w:rFonts w:ascii="微軟正黑體" w:eastAsia="微軟正黑體" w:hAnsi="細明體" w:cs="細明體"/>
          <w:b/>
          <w:color w:val="0000FF"/>
          <w:sz w:val="28"/>
        </w:rPr>
      </w:pPr>
      <w:r w:rsidRPr="001F7F88">
        <w:rPr>
          <w:rFonts w:ascii="微軟正黑體" w:eastAsia="微軟正黑體" w:hAnsi="細明體" w:cs="細明體" w:hint="eastAsia"/>
          <w:b/>
          <w:color w:val="0000FF"/>
          <w:sz w:val="28"/>
        </w:rPr>
        <w:t>馬友友／YO-YO MA</w:t>
      </w:r>
    </w:p>
    <w:p w:rsidR="000429B5" w:rsidRPr="0020146B" w:rsidRDefault="001E2889" w:rsidP="0020146B">
      <w:pPr>
        <w:pStyle w:val="a3"/>
        <w:spacing w:beforeLines="50" w:before="120" w:line="400" w:lineRule="exact"/>
        <w:rPr>
          <w:rFonts w:ascii="微軟正黑體" w:eastAsia="微軟正黑體" w:hAnsi="細明體" w:cs="細明體"/>
          <w:b/>
          <w:color w:val="0000FF"/>
          <w:sz w:val="28"/>
        </w:rPr>
      </w:pPr>
      <w:r>
        <w:rPr>
          <w:rFonts w:hAnsi="細明體" w:cs="細明體" w:hint="eastAsia"/>
          <w:noProof/>
        </w:rPr>
        <w:drawing>
          <wp:anchor distT="0" distB="0" distL="0" distR="114300" simplePos="0" relativeHeight="251676672" behindDoc="1" locked="0" layoutInCell="1" allowOverlap="1" wp14:anchorId="6F1F0C3F" wp14:editId="1525B052">
            <wp:simplePos x="0" y="0"/>
            <wp:positionH relativeFrom="column">
              <wp:posOffset>4357370</wp:posOffset>
            </wp:positionH>
            <wp:positionV relativeFrom="page">
              <wp:posOffset>2200275</wp:posOffset>
            </wp:positionV>
            <wp:extent cx="2152800" cy="5022000"/>
            <wp:effectExtent l="933450" t="76200" r="0" b="198120"/>
            <wp:wrapTight wrapText="bothSides">
              <wp:wrapPolygon edited="0">
                <wp:start x="8834" y="-351"/>
                <wp:lineTo x="8933" y="-109"/>
                <wp:lineTo x="7925" y="1216"/>
                <wp:lineTo x="7770" y="1311"/>
                <wp:lineTo x="6386" y="2663"/>
                <wp:lineTo x="6419" y="2744"/>
                <wp:lineTo x="6540" y="3983"/>
                <wp:lineTo x="7824" y="5217"/>
                <wp:lineTo x="7602" y="6565"/>
                <wp:lineTo x="7569" y="7899"/>
                <wp:lineTo x="2452" y="9617"/>
                <wp:lineTo x="5" y="9802"/>
                <wp:lineTo x="1410" y="13690"/>
                <wp:lineTo x="2916" y="13576"/>
                <wp:lineTo x="3259" y="14881"/>
                <wp:lineTo x="624" y="15081"/>
                <wp:lineTo x="1155" y="16372"/>
                <wp:lineTo x="-1481" y="16571"/>
                <wp:lineTo x="-950" y="17862"/>
                <wp:lineTo x="-4526" y="18132"/>
                <wp:lineTo x="-3995" y="19424"/>
                <wp:lineTo x="-6066" y="19580"/>
                <wp:lineTo x="-5004" y="22162"/>
                <wp:lineTo x="-3498" y="22049"/>
                <wp:lineTo x="-3553" y="22386"/>
                <wp:lineTo x="7952" y="22514"/>
                <wp:lineTo x="12879" y="22225"/>
                <wp:lineTo x="13134" y="22372"/>
                <wp:lineTo x="15204" y="22216"/>
                <wp:lineTo x="15326" y="22040"/>
                <wp:lineTo x="19058" y="21675"/>
                <wp:lineTo x="19246" y="21661"/>
                <wp:lineTo x="22890" y="20137"/>
                <wp:lineTo x="22171" y="17446"/>
                <wp:lineTo x="20699" y="16226"/>
                <wp:lineTo x="19260" y="15086"/>
                <wp:lineTo x="18507" y="13729"/>
                <wp:lineTo x="20833" y="12305"/>
                <wp:lineTo x="20800" y="12224"/>
                <wp:lineTo x="20678" y="10985"/>
                <wp:lineTo x="20645" y="10905"/>
                <wp:lineTo x="18829" y="9794"/>
                <wp:lineTo x="18608" y="9727"/>
                <wp:lineTo x="14157" y="8816"/>
                <wp:lineTo x="13593" y="7444"/>
                <wp:lineTo x="13283" y="4804"/>
                <wp:lineTo x="15576" y="3300"/>
                <wp:lineTo x="15610" y="1966"/>
                <wp:lineTo x="13982" y="841"/>
                <wp:lineTo x="13761" y="774"/>
                <wp:lineTo x="11381" y="-294"/>
                <wp:lineTo x="11093" y="-522"/>
                <wp:lineTo x="8834" y="-351"/>
              </wp:wrapPolygon>
            </wp:wrapTight>
            <wp:docPr id="26" name="圖片 19" descr="小提琴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wm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600000">
                      <a:off x="0" y="0"/>
                      <a:ext cx="2152800" cy="5022000"/>
                    </a:xfrm>
                    <a:prstGeom prst="rect">
                      <a:avLst/>
                    </a:prstGeom>
                    <a:effectLst>
                      <a:glow rad="101600">
                        <a:schemeClr val="accent1">
                          <a:satMod val="175000"/>
                          <a:alpha val="40000"/>
                        </a:schemeClr>
                      </a:glow>
                      <a:outerShdw blurRad="76200" dir="13500000" sy="23000" kx="1200000" algn="br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29B5" w:rsidRPr="0020146B">
        <w:rPr>
          <w:rFonts w:ascii="微軟正黑體" w:eastAsia="微軟正黑體" w:hAnsi="細明體" w:cs="細明體" w:hint="eastAsia"/>
          <w:b/>
          <w:color w:val="0000FF"/>
          <w:sz w:val="28"/>
        </w:rPr>
        <w:t xml:space="preserve">美麗藝術巴洛克／Vivaldi's Cello </w:t>
      </w:r>
    </w:p>
    <w:p w:rsidR="000429B5" w:rsidRPr="0020146B" w:rsidRDefault="00A43DB9" w:rsidP="0020146B">
      <w:pPr>
        <w:pStyle w:val="a3"/>
        <w:spacing w:beforeLines="50" w:before="120" w:line="400" w:lineRule="exact"/>
        <w:ind w:leftChars="100" w:left="240"/>
        <w:rPr>
          <w:rFonts w:ascii="微軟正黑體" w:eastAsia="微軟正黑體" w:hAnsi="細明體" w:cs="細明體"/>
          <w:color w:val="993300"/>
        </w:rPr>
      </w:pPr>
      <w:r>
        <w:rPr>
          <w:rFonts w:ascii="微軟正黑體" w:eastAsia="微軟正黑體" w:hAnsi="細明體" w:cs="細明體" w:hint="eastAsia"/>
          <w:noProof/>
          <w:color w:val="99330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360045</wp:posOffset>
            </wp:positionH>
            <wp:positionV relativeFrom="margin">
              <wp:posOffset>1368425</wp:posOffset>
            </wp:positionV>
            <wp:extent cx="1522800" cy="1522800"/>
            <wp:effectExtent l="533400" t="0" r="477520" b="172720"/>
            <wp:wrapSquare wrapText="bothSides"/>
            <wp:docPr id="14" name="圖片 14" descr="WPDV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PDVC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1522800"/>
                    </a:xfrm>
                    <a:prstGeom prst="rect">
                      <a:avLst/>
                    </a:prstGeom>
                    <a:ln w="34925">
                      <a:solidFill>
                        <a:srgbClr val="FFFFFF"/>
                      </a:solidFill>
                    </a:ln>
                    <a:effectLst>
                      <a:outerShdw blurRad="317500" dir="2700000" algn="ctr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2700000">
                        <a:rot lat="19086000" lon="19067999" rev="3108000"/>
                      </a:camera>
                      <a:lightRig rig="threePt" dir="t">
                        <a:rot lat="0" lon="0" rev="0"/>
                      </a:lightRig>
                    </a:scene3d>
                    <a:sp3d extrusionH="38100" prstMaterial="clear">
                      <a:bevelT w="260350" h="50800" prst="softRound"/>
                      <a:bevelB prst="softRound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29B5" w:rsidRPr="0020146B">
        <w:rPr>
          <w:rFonts w:ascii="微軟正黑體" w:eastAsia="微軟正黑體" w:hAnsi="細明體" w:cs="細明體" w:hint="eastAsia"/>
          <w:color w:val="993300"/>
        </w:rPr>
        <w:t>馬友</w:t>
      </w:r>
      <w:proofErr w:type="gramStart"/>
      <w:r w:rsidR="000429B5" w:rsidRPr="0020146B">
        <w:rPr>
          <w:rFonts w:ascii="微軟正黑體" w:eastAsia="微軟正黑體" w:hAnsi="細明體" w:cs="細明體" w:hint="eastAsia"/>
          <w:color w:val="993300"/>
        </w:rPr>
        <w:t>友</w:t>
      </w:r>
      <w:proofErr w:type="gramEnd"/>
      <w:r w:rsidR="000429B5" w:rsidRPr="0020146B">
        <w:rPr>
          <w:rFonts w:ascii="微軟正黑體" w:eastAsia="微軟正黑體" w:hAnsi="細明體" w:cs="細明體" w:hint="eastAsia"/>
          <w:color w:val="993300"/>
        </w:rPr>
        <w:t>與韋瓦第的跨時空對談</w:t>
      </w:r>
      <w:r w:rsidR="0020146B" w:rsidRPr="0020146B">
        <w:rPr>
          <w:rFonts w:ascii="微軟正黑體" w:eastAsia="微軟正黑體" w:hAnsi="細明體" w:cs="細明體"/>
          <w:color w:val="993300"/>
        </w:rPr>
        <w:br/>
      </w:r>
      <w:r w:rsidR="000429B5" w:rsidRPr="0020146B">
        <w:rPr>
          <w:rFonts w:ascii="微軟正黑體" w:eastAsia="微軟正黑體" w:hAnsi="細明體" w:cs="細明體" w:hint="eastAsia"/>
          <w:color w:val="993300"/>
        </w:rPr>
        <w:t>擦出令你驚</w:t>
      </w:r>
      <w:proofErr w:type="gramStart"/>
      <w:r w:rsidR="000429B5" w:rsidRPr="0020146B">
        <w:rPr>
          <w:rFonts w:ascii="微軟正黑體" w:eastAsia="微軟正黑體" w:hAnsi="細明體" w:cs="細明體" w:hint="eastAsia"/>
          <w:color w:val="993300"/>
        </w:rPr>
        <w:t>艷</w:t>
      </w:r>
      <w:proofErr w:type="gramEnd"/>
      <w:r w:rsidR="000429B5" w:rsidRPr="0020146B">
        <w:rPr>
          <w:rFonts w:ascii="微軟正黑體" w:eastAsia="微軟正黑體" w:hAnsi="細明體" w:cs="細明體" w:hint="eastAsia"/>
          <w:color w:val="993300"/>
        </w:rPr>
        <w:t>的古樂火花</w:t>
      </w:r>
      <w:r w:rsidR="0020146B" w:rsidRPr="0020146B">
        <w:rPr>
          <w:rFonts w:ascii="微軟正黑體" w:eastAsia="微軟正黑體" w:hAnsi="細明體" w:cs="細明體"/>
          <w:color w:val="993300"/>
        </w:rPr>
        <w:br/>
      </w:r>
      <w:r w:rsidR="000429B5" w:rsidRPr="0020146B">
        <w:rPr>
          <w:rFonts w:ascii="微軟正黑體" w:eastAsia="微軟正黑體" w:hAnsi="細明體" w:cs="細明體" w:hint="eastAsia"/>
          <w:color w:val="993300"/>
        </w:rPr>
        <w:t>馬友</w:t>
      </w:r>
      <w:proofErr w:type="gramStart"/>
      <w:r w:rsidR="000429B5" w:rsidRPr="0020146B">
        <w:rPr>
          <w:rFonts w:ascii="微軟正黑體" w:eastAsia="微軟正黑體" w:hAnsi="細明體" w:cs="細明體" w:hint="eastAsia"/>
          <w:color w:val="993300"/>
        </w:rPr>
        <w:t>友</w:t>
      </w:r>
      <w:proofErr w:type="gramEnd"/>
      <w:r w:rsidR="000429B5" w:rsidRPr="0020146B">
        <w:rPr>
          <w:rFonts w:ascii="微軟正黑體" w:eastAsia="微軟正黑體" w:hAnsi="細明體" w:cs="細明體" w:hint="eastAsia"/>
          <w:color w:val="993300"/>
        </w:rPr>
        <w:t>讓你穿越時空</w:t>
      </w:r>
      <w:r w:rsidR="0020146B" w:rsidRPr="0020146B">
        <w:rPr>
          <w:rFonts w:ascii="微軟正黑體" w:eastAsia="微軟正黑體" w:hAnsi="細明體" w:cs="細明體"/>
          <w:color w:val="993300"/>
        </w:rPr>
        <w:br/>
      </w:r>
      <w:r w:rsidR="000429B5" w:rsidRPr="0020146B">
        <w:rPr>
          <w:rFonts w:ascii="微軟正黑體" w:eastAsia="微軟正黑體" w:hAnsi="細明體" w:cs="細明體" w:hint="eastAsia"/>
          <w:b/>
          <w:color w:val="FF0000"/>
          <w:sz w:val="32"/>
          <w:szCs w:val="32"/>
        </w:rPr>
        <w:t>愛</w:t>
      </w:r>
      <w:r w:rsidR="000429B5" w:rsidRPr="0020146B">
        <w:rPr>
          <w:rFonts w:ascii="微軟正黑體" w:eastAsia="微軟正黑體" w:hAnsi="細明體" w:cs="細明體" w:hint="eastAsia"/>
          <w:color w:val="993300"/>
        </w:rPr>
        <w:t>上華麗炫目的巴洛克時代</w:t>
      </w:r>
    </w:p>
    <w:p w:rsidR="000429B5" w:rsidRPr="002F7502" w:rsidRDefault="000429B5" w:rsidP="002F7502">
      <w:pPr>
        <w:pStyle w:val="a3"/>
        <w:rPr>
          <w:rFonts w:hAnsi="細明體" w:cs="細明體"/>
        </w:rPr>
      </w:pPr>
    </w:p>
    <w:p w:rsidR="00A43DB9" w:rsidRPr="00A43DB9" w:rsidRDefault="00A43DB9" w:rsidP="00A43DB9">
      <w:pPr>
        <w:pStyle w:val="a3"/>
        <w:keepNext/>
        <w:framePr w:dropCap="drop" w:lines="2" w:wrap="around" w:vAnchor="text" w:hAnchor="text"/>
        <w:spacing w:line="968" w:lineRule="exact"/>
        <w:textAlignment w:val="baseline"/>
        <w:rPr>
          <w:rFonts w:ascii="微軟正黑體" w:eastAsia="微軟正黑體" w:hAnsi="微軟正黑體" w:cs="細明體"/>
          <w:color w:val="800080"/>
          <w:position w:val="-3"/>
          <w:sz w:val="82"/>
        </w:rPr>
      </w:pPr>
      <w:r w:rsidRPr="00A43DB9">
        <w:rPr>
          <w:rFonts w:ascii="微軟正黑體" w:eastAsia="微軟正黑體" w:hAnsi="微軟正黑體" w:cs="細明體" w:hint="eastAsia"/>
          <w:color w:val="800080"/>
          <w:position w:val="-3"/>
          <w:sz w:val="82"/>
        </w:rPr>
        <w:t>馬</w:t>
      </w:r>
      <w:r>
        <w:rPr>
          <w:rFonts w:ascii="微軟正黑體" w:eastAsia="微軟正黑體" w:hAnsi="微軟正黑體" w:cs="細明體" w:hint="eastAsia"/>
          <w:color w:val="800080"/>
          <w:position w:val="-3"/>
          <w:sz w:val="82"/>
        </w:rPr>
        <w:t>友友</w:t>
      </w:r>
    </w:p>
    <w:p w:rsidR="00587887" w:rsidRPr="000429B5" w:rsidRDefault="000429B5" w:rsidP="008D4A84">
      <w:pPr>
        <w:pStyle w:val="a3"/>
        <w:spacing w:line="240" w:lineRule="atLeast"/>
        <w:jc w:val="both"/>
      </w:pPr>
      <w:r w:rsidRPr="0020146B">
        <w:rPr>
          <w:rFonts w:ascii="微軟正黑體" w:eastAsia="微軟正黑體" w:hAnsi="細明體" w:cs="細明體" w:hint="eastAsia"/>
          <w:color w:val="000080"/>
          <w:sz w:val="28"/>
        </w:rPr>
        <w:t>繼『繁花似錦巴洛克』和『城市樂章巴洛克』全球</w:t>
      </w:r>
      <w:bookmarkStart w:id="0" w:name="_GoBack"/>
      <w:bookmarkEnd w:id="0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熱賣後，令樂迷們引頸期盼的馬友友全新專輯『美麗藝術巴洛克』，在美國Billboard古典榜七週冠軍蟬聯中！2004年的全新專輯『美麗藝術巴洛克』，與荷蘭古樂指揮家湯庫普曼合作。為了忠實呈現韋瓦第時代音樂的原貌，馬友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友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找到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了製琴大師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史特拉第瓦里，忠實拉奏出韋瓦第時代的大提琴聲音。暗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沉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、柔弱而細膩的大提琴音色，搭配起湯庫普曼的古樂團採用的古樂風格，就形成了這張華麗且</w:t>
      </w:r>
      <w:proofErr w:type="gramStart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動聽的韋瓦</w:t>
      </w:r>
      <w:proofErr w:type="gramEnd"/>
      <w:r w:rsidRPr="0020146B">
        <w:rPr>
          <w:rFonts w:ascii="微軟正黑體" w:eastAsia="微軟正黑體" w:hAnsi="細明體" w:cs="細明體" w:hint="eastAsia"/>
          <w:color w:val="000080"/>
          <w:sz w:val="28"/>
        </w:rPr>
        <w:t>第演奏專輯。</w:t>
      </w:r>
    </w:p>
    <w:sectPr w:rsidR="00587887" w:rsidRPr="000429B5" w:rsidSect="002B0AF9">
      <w:headerReference w:type="default" r:id="rId9"/>
      <w:pgSz w:w="12242" w:h="12242" w:code="9"/>
      <w:pgMar w:top="1134" w:right="1418" w:bottom="1134" w:left="1418" w:header="709" w:footer="70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414" w:rsidRDefault="00D94414" w:rsidP="001F7F88">
      <w:r>
        <w:separator/>
      </w:r>
    </w:p>
  </w:endnote>
  <w:endnote w:type="continuationSeparator" w:id="0">
    <w:p w:rsidR="00D94414" w:rsidRDefault="00D94414" w:rsidP="001F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414" w:rsidRDefault="00D94414" w:rsidP="001F7F88">
      <w:r>
        <w:separator/>
      </w:r>
    </w:p>
  </w:footnote>
  <w:footnote w:type="continuationSeparator" w:id="0">
    <w:p w:rsidR="00D94414" w:rsidRDefault="00D94414" w:rsidP="001F7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F88" w:rsidRDefault="001F7F88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897147" y="448574"/>
          <wp:positionH relativeFrom="page">
            <wp:align>left</wp:align>
          </wp:positionH>
          <wp:positionV relativeFrom="page">
            <wp:align>top</wp:align>
          </wp:positionV>
          <wp:extent cx="7776000" cy="7758000"/>
          <wp:effectExtent l="0" t="0" r="0" b="0"/>
          <wp:wrapNone/>
          <wp:docPr id="27" name="圖片 1" descr="背景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3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77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9B5"/>
    <w:rsid w:val="000030D4"/>
    <w:rsid w:val="000429B5"/>
    <w:rsid w:val="00083BEB"/>
    <w:rsid w:val="00130863"/>
    <w:rsid w:val="00194885"/>
    <w:rsid w:val="001B403E"/>
    <w:rsid w:val="001E2889"/>
    <w:rsid w:val="001F7F88"/>
    <w:rsid w:val="0020146B"/>
    <w:rsid w:val="002223C0"/>
    <w:rsid w:val="00361CFC"/>
    <w:rsid w:val="004459EF"/>
    <w:rsid w:val="00587887"/>
    <w:rsid w:val="006B0220"/>
    <w:rsid w:val="0078429E"/>
    <w:rsid w:val="008D4A84"/>
    <w:rsid w:val="00A43DB9"/>
    <w:rsid w:val="00AD33F1"/>
    <w:rsid w:val="00B547DB"/>
    <w:rsid w:val="00BC584B"/>
    <w:rsid w:val="00BE79E7"/>
    <w:rsid w:val="00CE04B8"/>
    <w:rsid w:val="00D94414"/>
    <w:rsid w:val="00E96678"/>
    <w:rsid w:val="00F74307"/>
    <w:rsid w:val="00FE1E4D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C793A9-A20A-4260-9143-F7D20B4AF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429B5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uiPriority w:val="99"/>
    <w:rsid w:val="000429B5"/>
    <w:rPr>
      <w:rFonts w:ascii="細明體" w:eastAsia="細明體" w:hAnsi="Courier New" w:cs="Courier New"/>
    </w:rPr>
  </w:style>
  <w:style w:type="paragraph" w:styleId="a5">
    <w:name w:val="header"/>
    <w:basedOn w:val="a"/>
    <w:link w:val="a6"/>
    <w:uiPriority w:val="99"/>
    <w:unhideWhenUsed/>
    <w:rsid w:val="001F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F7F8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F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F7F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2</cp:revision>
  <dcterms:created xsi:type="dcterms:W3CDTF">2016-04-07T07:24:00Z</dcterms:created>
  <dcterms:modified xsi:type="dcterms:W3CDTF">2016-04-07T07:24:00Z</dcterms:modified>
  <cp:version>2016</cp:version>
</cp:coreProperties>
</file>